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5D" w:rsidRPr="00A62CC1" w:rsidRDefault="00831197" w:rsidP="00E67EAC">
      <w:pPr>
        <w:jc w:val="center"/>
        <w:rPr>
          <w:b/>
        </w:rPr>
      </w:pPr>
      <w:r w:rsidRPr="00A62CC1">
        <w:rPr>
          <w:b/>
        </w:rPr>
        <w:t>VEČER LJUBEZENSKIH PESMI NA VASI</w:t>
      </w:r>
    </w:p>
    <w:p w:rsidR="00831197" w:rsidRDefault="00831197"/>
    <w:p w:rsidR="00831197" w:rsidRPr="00A62CC1" w:rsidRDefault="00831197">
      <w:pPr>
        <w:rPr>
          <w:i/>
        </w:rPr>
      </w:pPr>
      <w:r w:rsidRPr="00A62CC1">
        <w:rPr>
          <w:i/>
        </w:rPr>
        <w:t>»Ljubezen je bila, ljubezen še bo, ko tebe in mene, na svet več ne bo.«</w:t>
      </w:r>
    </w:p>
    <w:p w:rsidR="00831197" w:rsidRDefault="00831197"/>
    <w:p w:rsidR="0043405C" w:rsidRDefault="00831197" w:rsidP="00132FA0">
      <w:pPr>
        <w:jc w:val="both"/>
      </w:pPr>
      <w:r>
        <w:t>Po</w:t>
      </w:r>
      <w:r w:rsidR="00B33D54">
        <w:t xml:space="preserve"> po</w:t>
      </w:r>
      <w:r w:rsidR="00132FA0">
        <w:t>mladn</w:t>
      </w:r>
      <w:r w:rsidR="00B33D54">
        <w:t>ih</w:t>
      </w:r>
      <w:r w:rsidR="00132FA0">
        <w:t xml:space="preserve"> aktivnosti</w:t>
      </w:r>
      <w:r w:rsidR="00B33D54">
        <w:t>h, ko smo pripravili</w:t>
      </w:r>
      <w:r w:rsidR="00132FA0">
        <w:t xml:space="preserve"> </w:t>
      </w:r>
      <w:r w:rsidR="0043405C">
        <w:t xml:space="preserve">pohod in </w:t>
      </w:r>
      <w:r w:rsidR="00132FA0">
        <w:t xml:space="preserve">proslavo ob 70. obletnici konca druge svetovne vojne, </w:t>
      </w:r>
      <w:r w:rsidR="00B33D54">
        <w:t>kulturni</w:t>
      </w:r>
      <w:r w:rsidR="00132FA0">
        <w:t xml:space="preserve"> program na proslavi ob Dnev</w:t>
      </w:r>
      <w:r w:rsidR="00BE5A1F">
        <w:t>u</w:t>
      </w:r>
      <w:r w:rsidR="00132FA0">
        <w:t xml:space="preserve"> državnosti</w:t>
      </w:r>
      <w:r w:rsidR="00BE5A1F">
        <w:t xml:space="preserve"> v organizaciji občine</w:t>
      </w:r>
      <w:r w:rsidR="00132FA0">
        <w:t xml:space="preserve">, </w:t>
      </w:r>
      <w:r w:rsidR="0043405C">
        <w:t xml:space="preserve">izvedli dvodnevne </w:t>
      </w:r>
      <w:r w:rsidR="00132FA0">
        <w:t>poletn</w:t>
      </w:r>
      <w:r w:rsidR="0043405C">
        <w:t>e</w:t>
      </w:r>
      <w:r w:rsidR="00132FA0">
        <w:t xml:space="preserve"> kreativn</w:t>
      </w:r>
      <w:r w:rsidR="0043405C">
        <w:t>e</w:t>
      </w:r>
      <w:r w:rsidR="00132FA0">
        <w:t xml:space="preserve"> delavnic</w:t>
      </w:r>
      <w:r w:rsidR="0043405C">
        <w:t>e</w:t>
      </w:r>
      <w:r w:rsidR="00132FA0">
        <w:t xml:space="preserve"> za otroke in nastop</w:t>
      </w:r>
      <w:r w:rsidR="0043405C">
        <w:t>a</w:t>
      </w:r>
      <w:r w:rsidR="00132FA0">
        <w:t xml:space="preserve"> Odrasle gledališke skupine v Nemčiji in Kopru, smo si v našem </w:t>
      </w:r>
      <w:r>
        <w:t xml:space="preserve">Kulturno umetniškem društvu </w:t>
      </w:r>
      <w:r w:rsidR="00132FA0">
        <w:t xml:space="preserve">privoščili počitnice. </w:t>
      </w:r>
      <w:r w:rsidR="00BE5A1F">
        <w:t xml:space="preserve">Poleti </w:t>
      </w:r>
      <w:r w:rsidR="00132FA0">
        <w:t xml:space="preserve">nekih kulturnih prireditev ni bilo, zato pa smo jesen </w:t>
      </w:r>
      <w:r>
        <w:t xml:space="preserve">začeli z </w:t>
      </w:r>
      <w:r w:rsidR="00132FA0">
        <w:t>V</w:t>
      </w:r>
      <w:r>
        <w:t xml:space="preserve">ečerom ljubezenskih pesmi </w:t>
      </w:r>
      <w:r w:rsidR="00132FA0">
        <w:t>na vasi</w:t>
      </w:r>
      <w:r>
        <w:t xml:space="preserve"> pri Etnološkem muzeju </w:t>
      </w:r>
      <w:proofErr w:type="spellStart"/>
      <w:r>
        <w:t>Hrgova</w:t>
      </w:r>
      <w:proofErr w:type="spellEnd"/>
      <w:r>
        <w:t xml:space="preserve"> hiša v centru naših lepih Vitomarcev. Ideja o večeru pesmi na pr</w:t>
      </w:r>
      <w:r w:rsidR="00132FA0">
        <w:t>o</w:t>
      </w:r>
      <w:r>
        <w:t>stem se je porodila že pred leti, ko s</w:t>
      </w:r>
      <w:r w:rsidR="00BE5A1F">
        <w:t xml:space="preserve">e je </w:t>
      </w:r>
      <w:r>
        <w:t>v Vitomarcih začel</w:t>
      </w:r>
      <w:r w:rsidR="00BE5A1F">
        <w:t>a</w:t>
      </w:r>
      <w:r>
        <w:t xml:space="preserve"> obnov</w:t>
      </w:r>
      <w:r w:rsidR="00BE5A1F">
        <w:t>a</w:t>
      </w:r>
      <w:r>
        <w:t xml:space="preserve"> muzeja. </w:t>
      </w:r>
      <w:r w:rsidR="00132FA0">
        <w:t>Zdaj je končno začela ta ideja »živeti« in nadejamo se, da bo v prihodnje več takšnih prireditev na prostem, saj imamo sedaj lepo urejen prostor</w:t>
      </w:r>
      <w:r w:rsidR="0043405C">
        <w:t>, ki v pridihu domačnosti ponuja hiter vpogled v</w:t>
      </w:r>
      <w:r w:rsidR="00132FA0">
        <w:t xml:space="preserve"> bogato zgodovino in </w:t>
      </w:r>
      <w:r w:rsidR="0043405C">
        <w:t>dragoceno zapuščino</w:t>
      </w:r>
      <w:r w:rsidR="00132FA0">
        <w:t xml:space="preserve"> naših predhodnikov. </w:t>
      </w:r>
    </w:p>
    <w:p w:rsidR="00831197" w:rsidRDefault="00831197" w:rsidP="00132FA0">
      <w:pPr>
        <w:jc w:val="both"/>
      </w:pPr>
      <w:r>
        <w:t>V</w:t>
      </w:r>
      <w:r w:rsidR="0043405C">
        <w:t>ečer ljubezenskih pesmi na vasi je prva od prireditev v sklopu projekta Ljube</w:t>
      </w:r>
      <w:r w:rsidR="00807AD2">
        <w:t>zen na vasi, ki ga je fi</w:t>
      </w:r>
      <w:r w:rsidR="0043405C">
        <w:t xml:space="preserve">nančno podprla naša občina </w:t>
      </w:r>
      <w:r w:rsidR="00807AD2">
        <w:t>v okviru</w:t>
      </w:r>
      <w:r w:rsidR="00D20A4F">
        <w:t xml:space="preserve"> razpisa za javne prireditve in akcije, ki pospešujejo razvoj </w:t>
      </w:r>
      <w:r w:rsidR="00BE5A1F">
        <w:t>o</w:t>
      </w:r>
      <w:r w:rsidR="00D20A4F">
        <w:t>bčine</w:t>
      </w:r>
      <w:r w:rsidR="00D20A4F" w:rsidRPr="00D20A4F">
        <w:rPr>
          <w:i/>
        </w:rPr>
        <w:t>.</w:t>
      </w:r>
      <w:r w:rsidR="00BE5A1F">
        <w:rPr>
          <w:i/>
        </w:rPr>
        <w:t xml:space="preserve"> </w:t>
      </w:r>
      <w:r w:rsidR="00BE5A1F">
        <w:t>Ta ve</w:t>
      </w:r>
      <w:r w:rsidR="0043405C">
        <w:t xml:space="preserve">čer </w:t>
      </w:r>
      <w:r w:rsidR="00BE5A1F">
        <w:t>se je zgodil</w:t>
      </w:r>
      <w:r w:rsidR="0043405C">
        <w:t xml:space="preserve"> v petek, 18. s</w:t>
      </w:r>
      <w:r w:rsidR="00807AD2">
        <w:t>e</w:t>
      </w:r>
      <w:r w:rsidR="0043405C">
        <w:t>ptembra. Sodelov</w:t>
      </w:r>
      <w:r w:rsidR="00807AD2">
        <w:t xml:space="preserve">ala so še </w:t>
      </w:r>
      <w:r w:rsidR="0043405C">
        <w:t>štiri domača društva:</w:t>
      </w:r>
      <w:r>
        <w:t xml:space="preserve"> Društvo upokojencev Vitomarci – Sv. Andraž, Vinogradni</w:t>
      </w:r>
      <w:r w:rsidR="00BE5A1F">
        <w:t>ško sadjarsko društvo Vitomarci,</w:t>
      </w:r>
      <w:r>
        <w:t xml:space="preserve"> Čebelarsko društvo Vitomarci in Društvo gospodinj Vitomarci. </w:t>
      </w:r>
    </w:p>
    <w:p w:rsidR="00831197" w:rsidRDefault="00807AD2" w:rsidP="00132FA0">
      <w:pPr>
        <w:jc w:val="both"/>
      </w:pPr>
      <w:r>
        <w:t>Tisti petek</w:t>
      </w:r>
      <w:r w:rsidR="00831197">
        <w:t xml:space="preserve"> je bil nasploh razgiban dan. Najprej smo izvedli delavnice za otroke, kjer so ustvarjali različne </w:t>
      </w:r>
      <w:r>
        <w:t xml:space="preserve">izdelke in se pogovarjali o </w:t>
      </w:r>
      <w:r w:rsidR="00831197">
        <w:t>ljubezni</w:t>
      </w:r>
      <w:r w:rsidR="00132FA0">
        <w:t>. Zatem je sledila ot</w:t>
      </w:r>
      <w:r w:rsidR="00831197">
        <w:t xml:space="preserve">voritev tretjega sklopa muzeja v </w:t>
      </w:r>
      <w:proofErr w:type="spellStart"/>
      <w:r w:rsidR="00831197">
        <w:t>Hrgovi</w:t>
      </w:r>
      <w:proofErr w:type="spellEnd"/>
      <w:r w:rsidR="00831197">
        <w:t xml:space="preserve"> hiši, ki ga je pripravilo domače društvo upokojencev, otvoritev vinogradniškega dela muzeja v »zgornji kleti«, ki ga je pripravilo domače vinogradniško s</w:t>
      </w:r>
      <w:r w:rsidR="00132FA0">
        <w:t>ad</w:t>
      </w:r>
      <w:r w:rsidR="00831197">
        <w:t>jarsko društvo in otvoritev čeb</w:t>
      </w:r>
      <w:r w:rsidR="00132FA0">
        <w:t>elars</w:t>
      </w:r>
      <w:r w:rsidR="00831197">
        <w:t>kega dela muzeja, ki ga je</w:t>
      </w:r>
      <w:r w:rsidR="00132FA0">
        <w:t xml:space="preserve"> </w:t>
      </w:r>
      <w:r w:rsidR="00831197">
        <w:t>pripravilo domače čebelarsko društvo v prostoru, ki je nekoč služil ko</w:t>
      </w:r>
      <w:r w:rsidR="00B33D54">
        <w:t>t hlev. Uradni del prireditve s</w:t>
      </w:r>
      <w:r w:rsidR="00831197">
        <w:t>e</w:t>
      </w:r>
      <w:r w:rsidR="00B33D54">
        <w:t xml:space="preserve"> </w:t>
      </w:r>
      <w:r w:rsidR="00831197">
        <w:t xml:space="preserve">je začel s </w:t>
      </w:r>
      <w:r w:rsidR="00BE5A1F">
        <w:t xml:space="preserve">kratko </w:t>
      </w:r>
      <w:r w:rsidR="00831197">
        <w:t xml:space="preserve">predstavitvijo vseh treh muzejskih zbir, </w:t>
      </w:r>
      <w:r w:rsidR="00BE5A1F">
        <w:t>o čemer so nam povedali</w:t>
      </w:r>
      <w:r w:rsidR="00831197">
        <w:t xml:space="preserve"> predsedniki prej omenjenih društev</w:t>
      </w:r>
      <w:r w:rsidR="00BE5A1F">
        <w:t>:</w:t>
      </w:r>
      <w:r w:rsidR="00831197">
        <w:t xml:space="preserve"> Edi </w:t>
      </w:r>
      <w:proofErr w:type="spellStart"/>
      <w:r w:rsidR="00831197">
        <w:t>Kupčič</w:t>
      </w:r>
      <w:proofErr w:type="spellEnd"/>
      <w:r w:rsidR="00831197">
        <w:t>, Mojca Druzovič in Franc Ra</w:t>
      </w:r>
      <w:r w:rsidR="00BE5A1F">
        <w:t>j</w:t>
      </w:r>
      <w:r w:rsidR="00831197">
        <w:t>šp. Sledil je prav poseben svečani trenutek, ko je g. Ra</w:t>
      </w:r>
      <w:r w:rsidR="00BE5A1F">
        <w:t>j</w:t>
      </w:r>
      <w:r w:rsidR="00831197">
        <w:t xml:space="preserve">šp poklonil notni zapis svoje pesmi o Pesnici Društvu </w:t>
      </w:r>
      <w:r w:rsidR="00B33D54">
        <w:t>upokojencev. G. Ra</w:t>
      </w:r>
      <w:r w:rsidR="00BE5A1F">
        <w:t>j</w:t>
      </w:r>
      <w:r w:rsidR="00B33D54">
        <w:t xml:space="preserve">šp je </w:t>
      </w:r>
      <w:r w:rsidR="00BE5A1F">
        <w:t xml:space="preserve">vse zbrane </w:t>
      </w:r>
      <w:r w:rsidR="00B33D54">
        <w:t xml:space="preserve"> p</w:t>
      </w:r>
      <w:r w:rsidR="00831197">
        <w:t xml:space="preserve">očastil s tem, ko je </w:t>
      </w:r>
      <w:r w:rsidR="00BE5A1F">
        <w:t xml:space="preserve">na harmoniko </w:t>
      </w:r>
      <w:r w:rsidR="00831197">
        <w:t>zaigral pesem, ki</w:t>
      </w:r>
      <w:r w:rsidR="00B33D54">
        <w:t xml:space="preserve"> </w:t>
      </w:r>
      <w:r w:rsidR="00831197">
        <w:t>jo</w:t>
      </w:r>
      <w:r w:rsidR="00B33D54">
        <w:t xml:space="preserve"> je napisal sam in je na tak na</w:t>
      </w:r>
      <w:r w:rsidR="00831197">
        <w:t xml:space="preserve">čin </w:t>
      </w:r>
      <w:r w:rsidR="00BE5A1F">
        <w:t>izrazil</w:t>
      </w:r>
      <w:r w:rsidR="00831197">
        <w:t xml:space="preserve"> svoja doživljanja in čutenja ob spominih na reko Pesnico, ob kateri je odraščal. Več o tem bom zapisala v kateri od naslednjih številk, </w:t>
      </w:r>
      <w:r>
        <w:t>po razgovoru z g. Ra</w:t>
      </w:r>
      <w:r w:rsidR="00BE5A1F">
        <w:t>j</w:t>
      </w:r>
      <w:r>
        <w:t>špom.</w:t>
      </w:r>
    </w:p>
    <w:p w:rsidR="00132FA0" w:rsidRDefault="00807AD2" w:rsidP="00132FA0">
      <w:pPr>
        <w:jc w:val="both"/>
      </w:pPr>
      <w:r>
        <w:t xml:space="preserve">Ko so otroci rekli, da »za Vrbanom že </w:t>
      </w:r>
      <w:proofErr w:type="spellStart"/>
      <w:r>
        <w:t>sunce</w:t>
      </w:r>
      <w:proofErr w:type="spellEnd"/>
      <w:r>
        <w:t xml:space="preserve"> doj gre«, smo začeli s kulturnim programom. </w:t>
      </w:r>
      <w:r w:rsidR="00831197">
        <w:t>Nastopili smo člani</w:t>
      </w:r>
      <w:r>
        <w:t xml:space="preserve"> Recitatorsko dramske sekcije, O</w:t>
      </w:r>
      <w:r w:rsidR="00831197">
        <w:t xml:space="preserve">troške recitatorske in pevske </w:t>
      </w:r>
      <w:r>
        <w:t>skupine, Odrasle gledališke skup</w:t>
      </w:r>
      <w:r w:rsidR="00831197">
        <w:t>ine</w:t>
      </w:r>
      <w:r>
        <w:t xml:space="preserve">, Gledališke skupine </w:t>
      </w:r>
      <w:proofErr w:type="spellStart"/>
      <w:r>
        <w:t>Kalimero</w:t>
      </w:r>
      <w:proofErr w:type="spellEnd"/>
      <w:r>
        <w:t>, M</w:t>
      </w:r>
      <w:r w:rsidR="00831197">
        <w:t>ešan</w:t>
      </w:r>
      <w:r>
        <w:t>i pevski</w:t>
      </w:r>
      <w:r w:rsidR="00831197">
        <w:t xml:space="preserve"> zbor, vokalno instrumen</w:t>
      </w:r>
      <w:r>
        <w:t xml:space="preserve">talna </w:t>
      </w:r>
      <w:r w:rsidR="00831197">
        <w:t>skupin</w:t>
      </w:r>
      <w:r>
        <w:t>a</w:t>
      </w:r>
      <w:r w:rsidR="00831197">
        <w:t xml:space="preserve"> Avis in Tamburaški orkester. Zapele so tudi Ljudske pevke društva gospodinj. Milan in </w:t>
      </w:r>
      <w:proofErr w:type="spellStart"/>
      <w:r w:rsidR="00831197">
        <w:t>Mima</w:t>
      </w:r>
      <w:proofErr w:type="spellEnd"/>
      <w:r>
        <w:t>,</w:t>
      </w:r>
      <w:r w:rsidR="00831197">
        <w:t xml:space="preserve"> kot povezovalca v vlogi starejš</w:t>
      </w:r>
      <w:r>
        <w:t>ega zakonskega para</w:t>
      </w:r>
      <w:r w:rsidR="00831197">
        <w:t xml:space="preserve">, </w:t>
      </w:r>
      <w:r>
        <w:t xml:space="preserve">sta se </w:t>
      </w:r>
      <w:r w:rsidR="00831197">
        <w:t>spominja</w:t>
      </w:r>
      <w:r>
        <w:t>l</w:t>
      </w:r>
      <w:r w:rsidR="00831197">
        <w:t>a ljubezni</w:t>
      </w:r>
      <w:r w:rsidR="00E96EE4">
        <w:t xml:space="preserve"> nekoč</w:t>
      </w:r>
      <w:r w:rsidR="00BE5A1F">
        <w:t xml:space="preserve">. Njune spomine pa so nam </w:t>
      </w:r>
      <w:r w:rsidR="00FF399F">
        <w:t xml:space="preserve">na zanimiv način </w:t>
      </w:r>
      <w:r w:rsidR="00BE5A1F">
        <w:t>osvetlili naši vrli ljubiteljski igralci in igralke, od tistih najmlajših do onih malo večjih</w:t>
      </w:r>
      <w:r w:rsidR="00831197">
        <w:t>. Izbrali smo nekaj starejših ljudskih pesmi</w:t>
      </w:r>
      <w:r w:rsidR="00E96EE4">
        <w:t xml:space="preserve"> in ob tem skušali podoživ</w:t>
      </w:r>
      <w:r w:rsidR="00132FA0">
        <w:t xml:space="preserve">eti ljubezen, vsak na svoj način, </w:t>
      </w:r>
      <w:r w:rsidR="00E67EAC">
        <w:t xml:space="preserve">seveda, </w:t>
      </w:r>
      <w:r w:rsidR="00E96EE4">
        <w:t xml:space="preserve">saj </w:t>
      </w:r>
      <w:r w:rsidR="00FF399F">
        <w:t xml:space="preserve">se ljubezen izraža in čuti na toliko načinov, </w:t>
      </w:r>
      <w:r w:rsidR="00E96EE4">
        <w:t>kolikor</w:t>
      </w:r>
      <w:r w:rsidR="00132FA0">
        <w:t xml:space="preserve"> je ljudi.</w:t>
      </w:r>
      <w:r w:rsidR="00E96EE4">
        <w:t xml:space="preserve"> </w:t>
      </w:r>
    </w:p>
    <w:p w:rsidR="00831197" w:rsidRDefault="00132FA0" w:rsidP="00132FA0">
      <w:pPr>
        <w:jc w:val="both"/>
      </w:pPr>
      <w:r>
        <w:t>Imeli smo srečo, saj nam je bilo vreme več kot naklonjeno</w:t>
      </w:r>
      <w:r w:rsidR="00E96EE4">
        <w:t xml:space="preserve">; tistega petka je bil namreč </w:t>
      </w:r>
      <w:r>
        <w:t xml:space="preserve"> čisto zares prelep poletno jesenski večer. Bilo je </w:t>
      </w:r>
      <w:r w:rsidR="00E96EE4">
        <w:t>naravnost</w:t>
      </w:r>
      <w:r>
        <w:t xml:space="preserve"> prijetno, takole sedeti pod orehom na dvorišču stare domačije, gledati v nebo pod zvezde, </w:t>
      </w:r>
      <w:r w:rsidR="00E96EE4">
        <w:t xml:space="preserve">čutiti rahel topel veter </w:t>
      </w:r>
      <w:r w:rsidR="00FF399F">
        <w:t>ter</w:t>
      </w:r>
      <w:r w:rsidR="00E96EE4">
        <w:t xml:space="preserve"> poslušati pesmi in recitale o ljubezni«, </w:t>
      </w:r>
      <w:r>
        <w:t xml:space="preserve">Večer smo sklenili </w:t>
      </w:r>
      <w:r w:rsidR="00E96EE4">
        <w:t>z druženjem vseh sodelujočih</w:t>
      </w:r>
      <w:r w:rsidR="00FF399F">
        <w:t xml:space="preserve"> in</w:t>
      </w:r>
      <w:r w:rsidR="00E96EE4">
        <w:t xml:space="preserve"> gledalcev</w:t>
      </w:r>
      <w:r>
        <w:t xml:space="preserve">, </w:t>
      </w:r>
      <w:r w:rsidR="00E67EAC">
        <w:t>s</w:t>
      </w:r>
      <w:r>
        <w:t xml:space="preserve"> pogostitvi</w:t>
      </w:r>
      <w:r w:rsidR="00E67EAC">
        <w:t>jo</w:t>
      </w:r>
      <w:r>
        <w:t xml:space="preserve"> na prostem</w:t>
      </w:r>
      <w:r w:rsidR="00E96EE4">
        <w:t xml:space="preserve"> -</w:t>
      </w:r>
      <w:r>
        <w:t xml:space="preserve"> ob domačem vinu</w:t>
      </w:r>
      <w:r w:rsidR="00FF399F">
        <w:t xml:space="preserve">, narezkih, rogljičkih, </w:t>
      </w:r>
      <w:r w:rsidR="00E67EAC">
        <w:t xml:space="preserve">grozdju, </w:t>
      </w:r>
      <w:r w:rsidR="00FF399F">
        <w:t xml:space="preserve">slanikih in </w:t>
      </w:r>
      <w:r>
        <w:t xml:space="preserve">medenjakih. </w:t>
      </w:r>
      <w:r w:rsidR="00E67EAC">
        <w:t xml:space="preserve">Za pogostitev smo poskrbeli člani vseh sodelujočih društev. </w:t>
      </w:r>
      <w:r>
        <w:t xml:space="preserve">Da je bilo še bolj prijetno in veselo, so nam </w:t>
      </w:r>
      <w:r w:rsidR="00E67EAC">
        <w:t>takrat</w:t>
      </w:r>
      <w:r>
        <w:t xml:space="preserve"> zaigrali Veseli </w:t>
      </w:r>
      <w:proofErr w:type="spellStart"/>
      <w:r>
        <w:t>pubeci</w:t>
      </w:r>
      <w:proofErr w:type="spellEnd"/>
      <w:r w:rsidR="00E96EE4">
        <w:t>!</w:t>
      </w:r>
    </w:p>
    <w:p w:rsidR="00E96EE4" w:rsidRDefault="00E96EE4" w:rsidP="00132FA0">
      <w:pPr>
        <w:jc w:val="both"/>
      </w:pPr>
      <w:r>
        <w:t>Zahvaljuj</w:t>
      </w:r>
      <w:r w:rsidR="00FF399F">
        <w:t>em se vsem sodelujočim društvom</w:t>
      </w:r>
      <w:r w:rsidR="00E67EAC">
        <w:t xml:space="preserve">, Veselim </w:t>
      </w:r>
      <w:proofErr w:type="spellStart"/>
      <w:r w:rsidR="00E67EAC">
        <w:t>pubecom</w:t>
      </w:r>
      <w:proofErr w:type="spellEnd"/>
      <w:r w:rsidR="00E67EAC">
        <w:t xml:space="preserve"> ter</w:t>
      </w:r>
      <w:r w:rsidR="00FF399F">
        <w:t xml:space="preserve"> občin</w:t>
      </w:r>
      <w:r w:rsidR="00D20A4F">
        <w:t>i, ki podpira tovrstne prireditve.</w:t>
      </w:r>
      <w:r w:rsidR="00BE5A1F">
        <w:t xml:space="preserve"> Veseli smo bili</w:t>
      </w:r>
      <w:r w:rsidR="00FF399F">
        <w:t>, kakor vedno,</w:t>
      </w:r>
      <w:r w:rsidR="00BE5A1F">
        <w:t xml:space="preserve"> tudi lepega obiska naših občanov!</w:t>
      </w:r>
    </w:p>
    <w:p w:rsidR="00BE5A1F" w:rsidRDefault="00BE5A1F" w:rsidP="00132FA0">
      <w:pPr>
        <w:jc w:val="both"/>
      </w:pPr>
      <w:r>
        <w:t xml:space="preserve">V okviru projekta Ljubezen na vasi bomo v oktobru </w:t>
      </w:r>
      <w:r w:rsidR="00FF399F">
        <w:t xml:space="preserve">na temo »ljubezni« </w:t>
      </w:r>
      <w:r>
        <w:t xml:space="preserve">pripravili še </w:t>
      </w:r>
      <w:r w:rsidR="00FF399F">
        <w:t xml:space="preserve">delavnice za otroke, </w:t>
      </w:r>
      <w:r>
        <w:t xml:space="preserve">razstavo, </w:t>
      </w:r>
      <w:r w:rsidR="00FF399F">
        <w:t xml:space="preserve">pohod, gledališko </w:t>
      </w:r>
      <w:r>
        <w:t xml:space="preserve">predstavo za otroke in osrednjo kulturno prireditev v Večnamenski dvorani. K sodelovanju bomo </w:t>
      </w:r>
      <w:r w:rsidR="00FF399F">
        <w:t xml:space="preserve">tudi tokrat </w:t>
      </w:r>
      <w:r>
        <w:t xml:space="preserve">povabili ostala domača društva. </w:t>
      </w:r>
    </w:p>
    <w:p w:rsidR="00BE5A1F" w:rsidRDefault="00FF399F" w:rsidP="00132FA0">
      <w:pPr>
        <w:jc w:val="both"/>
      </w:pPr>
      <w:r>
        <w:t>Našim o</w:t>
      </w:r>
      <w:r w:rsidR="00BE5A1F">
        <w:t>bča</w:t>
      </w:r>
      <w:r>
        <w:t>nom</w:t>
      </w:r>
      <w:r w:rsidR="00BE5A1F">
        <w:t xml:space="preserve"> zaželim dolgo in lepo jesen, naj nas </w:t>
      </w:r>
      <w:r>
        <w:t xml:space="preserve">mati </w:t>
      </w:r>
      <w:r w:rsidR="00BE5A1F">
        <w:t>narava obdari s svojimi dragocenimi darovi</w:t>
      </w:r>
      <w:r>
        <w:t>. Zaželimo si tudi strpnosti in miru, kar bomo vsekakor potrebovali ob vseh velikih spremembah v svetu in begunski krizi v Evropi.</w:t>
      </w:r>
      <w:r w:rsidR="00BE5A1F">
        <w:t xml:space="preserve"> </w:t>
      </w:r>
      <w:r>
        <w:t>V težkih trenutkih in situacijah, ko ljudje ravnamo predvsem »nagonsko«</w:t>
      </w:r>
      <w:r w:rsidR="00E67EAC">
        <w:t xml:space="preserve"> in v težnji po samo</w:t>
      </w:r>
      <w:r>
        <w:t xml:space="preserve">ohranitvi in zaščiti, lahko tudi </w:t>
      </w:r>
      <w:r w:rsidR="00E67EAC">
        <w:t xml:space="preserve">hitro, </w:t>
      </w:r>
      <w:r>
        <w:t>neprem</w:t>
      </w:r>
      <w:r w:rsidR="00E67EAC">
        <w:t>i</w:t>
      </w:r>
      <w:r>
        <w:t>šljeno ali s silo, nam še kako pride prav »šče</w:t>
      </w:r>
      <w:r w:rsidR="00E67EAC">
        <w:t>p</w:t>
      </w:r>
      <w:r>
        <w:t>ec kulture</w:t>
      </w:r>
      <w:r w:rsidR="00E67EAC">
        <w:t xml:space="preserve"> v nas samih</w:t>
      </w:r>
      <w:r>
        <w:t xml:space="preserve">«… Hkrati vas lepo vabim na naše prireditve, ki sledijo do konca leta, ko bomo praznovali 120. obletnico ljubiteljskih iger v Vitomarcih. </w:t>
      </w:r>
    </w:p>
    <w:p w:rsidR="00FF399F" w:rsidRDefault="00FF399F" w:rsidP="00132FA0">
      <w:pPr>
        <w:jc w:val="both"/>
      </w:pPr>
    </w:p>
    <w:p w:rsidR="00FF399F" w:rsidRDefault="00FF399F" w:rsidP="00132FA0">
      <w:pPr>
        <w:jc w:val="both"/>
      </w:pPr>
      <w:r>
        <w:t xml:space="preserve">                                                                                                        Predsednica KUD Vitomarci:</w:t>
      </w:r>
    </w:p>
    <w:p w:rsidR="00FF399F" w:rsidRDefault="00FF399F" w:rsidP="00132FA0">
      <w:pPr>
        <w:jc w:val="both"/>
      </w:pPr>
      <w:r>
        <w:t xml:space="preserve">                                                                                                               Valerija Ilešič Toš</w:t>
      </w:r>
    </w:p>
    <w:sectPr w:rsidR="00FF3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97"/>
    <w:rsid w:val="00132FA0"/>
    <w:rsid w:val="0043405C"/>
    <w:rsid w:val="00807AD2"/>
    <w:rsid w:val="00831197"/>
    <w:rsid w:val="00A62CC1"/>
    <w:rsid w:val="00B33D54"/>
    <w:rsid w:val="00BE5A1F"/>
    <w:rsid w:val="00D20A4F"/>
    <w:rsid w:val="00E67EAC"/>
    <w:rsid w:val="00E96EE4"/>
    <w:rsid w:val="00EB575D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AC699-08A5-4411-91AE-9B45655D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</dc:creator>
  <cp:keywords/>
  <dc:description/>
  <cp:lastModifiedBy>CSD</cp:lastModifiedBy>
  <cp:revision>2</cp:revision>
  <dcterms:created xsi:type="dcterms:W3CDTF">2015-09-23T07:57:00Z</dcterms:created>
  <dcterms:modified xsi:type="dcterms:W3CDTF">2015-09-23T07:57:00Z</dcterms:modified>
</cp:coreProperties>
</file>